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1" w:rsidRDefault="005414E1" w:rsidP="00541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8. třída.</w:t>
      </w:r>
    </w:p>
    <w:p w:rsidR="005414E1" w:rsidRDefault="005414E1" w:rsidP="005414E1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 xml:space="preserve">Učivo v týdnu: od </w:t>
      </w:r>
      <w:r>
        <w:rPr>
          <w:b/>
          <w:sz w:val="24"/>
          <w:szCs w:val="24"/>
        </w:rPr>
        <w:t>30</w:t>
      </w:r>
      <w:r w:rsidRPr="00CE43FE">
        <w:rPr>
          <w:b/>
          <w:sz w:val="24"/>
          <w:szCs w:val="24"/>
        </w:rPr>
        <w:t xml:space="preserve">. 3. – </w:t>
      </w:r>
      <w:r>
        <w:rPr>
          <w:b/>
          <w:sz w:val="24"/>
          <w:szCs w:val="24"/>
        </w:rPr>
        <w:t>5. 4.</w:t>
      </w:r>
      <w:r w:rsidRPr="00CE43FE">
        <w:rPr>
          <w:b/>
          <w:sz w:val="24"/>
          <w:szCs w:val="24"/>
        </w:rPr>
        <w:t xml:space="preserve"> 2020</w:t>
      </w:r>
    </w:p>
    <w:p w:rsidR="005414E1" w:rsidRDefault="005414E1" w:rsidP="005414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zpracovávali téma tání a tuhnutí. Máte zapsáno téma a shrnutí v sešitech. Pokud jste zhlédli doporučená videa, tak vás moc chválím, protože je vám tematika určitě jasnější. </w:t>
      </w:r>
    </w:p>
    <w:p w:rsidR="005414E1" w:rsidRDefault="005414E1" w:rsidP="005414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Nyní kontrolní otázky k tématu – opakování:</w:t>
      </w:r>
    </w:p>
    <w:p w:rsidR="005414E1" w:rsidRDefault="005414E1" w:rsidP="005414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Petr se díval na otce, který o Štědrém dnu tavil kousky olova. Na povrchu se udělal „škraloup“. Petr ho chtěl zamíchat, ale měl po ruce jen cínovou figurku. Může figurkou olovo míchat?</w:t>
      </w:r>
    </w:p>
    <w:p w:rsidR="00990CA2" w:rsidRDefault="00990CA2" w:rsidP="005414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jakých kovů z následujícího seznamu – hliník, chróm, stříbro, nikl, cín – může být vyrobena nádoba na tavení mědi? Ve které lze tavit železo?</w:t>
      </w:r>
    </w:p>
    <w:p w:rsidR="00990CA2" w:rsidRDefault="00990CA2" w:rsidP="00990C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Měď lze tavit v nádobě z………………………………………………………</w:t>
      </w:r>
    </w:p>
    <w:p w:rsidR="00990CA2" w:rsidRDefault="00990CA2" w:rsidP="00990C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Železo lze tavit v nádobě z……………………………………………………</w:t>
      </w:r>
    </w:p>
    <w:p w:rsidR="006F4089" w:rsidRDefault="006F4089" w:rsidP="006F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Odpovědi posílejte </w:t>
      </w:r>
      <w:r w:rsidRPr="00A2023E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2023E">
        <w:rPr>
          <w:b/>
          <w:sz w:val="24"/>
          <w:szCs w:val="24"/>
        </w:rPr>
        <w:t>neděle 5. 4.</w:t>
      </w:r>
      <w:r w:rsidR="00A2023E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2023E">
        <w:rPr>
          <w:sz w:val="24"/>
          <w:szCs w:val="24"/>
        </w:rPr>
        <w:t xml:space="preserve"> předcházející otázky</w:t>
      </w:r>
      <w:r>
        <w:rPr>
          <w:sz w:val="24"/>
          <w:szCs w:val="24"/>
        </w:rPr>
        <w:t xml:space="preserve"> jsem neobdržela odpovědi od 2 žáků z vaší třídy. Vědí určitě, kteří to jsou. Ti doplní odpovědi i z uplynulého období!!!</w:t>
      </w:r>
      <w:r w:rsidR="00A2023E">
        <w:rPr>
          <w:sz w:val="24"/>
          <w:szCs w:val="24"/>
        </w:rPr>
        <w:t xml:space="preserve"> Vaší povinností je pracovat a já vás nepřetěžuji, naopak. Pokud látce nerozumíte, napište, já vám zavolám a můžeme si </w:t>
      </w:r>
      <w:r w:rsidR="000124B1">
        <w:rPr>
          <w:sz w:val="24"/>
          <w:szCs w:val="24"/>
        </w:rPr>
        <w:t>problematiku</w:t>
      </w:r>
      <w:r w:rsidR="00A2023E">
        <w:rPr>
          <w:sz w:val="24"/>
          <w:szCs w:val="24"/>
        </w:rPr>
        <w:t xml:space="preserve"> vysvětlit. Myslím si ale, že nyní je učivo opravdu lehké, dá se zvládnout samostatně.</w:t>
      </w:r>
    </w:p>
    <w:p w:rsidR="00E13FF9" w:rsidRDefault="00E13FF9" w:rsidP="006F4089">
      <w:pPr>
        <w:jc w:val="both"/>
        <w:rPr>
          <w:b/>
          <w:sz w:val="24"/>
          <w:szCs w:val="24"/>
        </w:rPr>
      </w:pPr>
      <w:r w:rsidRPr="00E13FF9">
        <w:rPr>
          <w:b/>
          <w:sz w:val="24"/>
          <w:szCs w:val="24"/>
        </w:rPr>
        <w:t>Nové učivo:</w:t>
      </w:r>
      <w:r>
        <w:rPr>
          <w:b/>
          <w:sz w:val="24"/>
          <w:szCs w:val="24"/>
        </w:rPr>
        <w:t xml:space="preserve"> Vypařování a kapalnění, učebnice str. 57 – 59. </w:t>
      </w:r>
    </w:p>
    <w:p w:rsidR="00E13FF9" w:rsidRDefault="00E13FF9" w:rsidP="006F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Pozorně si téma přečtěte, do sešitů zapište </w:t>
      </w:r>
      <w:r w:rsidR="00B17E9E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a opět </w:t>
      </w:r>
      <w:r w:rsidR="00B17E9E">
        <w:rPr>
          <w:sz w:val="24"/>
          <w:szCs w:val="24"/>
        </w:rPr>
        <w:t>s</w:t>
      </w:r>
      <w:r>
        <w:rPr>
          <w:sz w:val="24"/>
          <w:szCs w:val="24"/>
        </w:rPr>
        <w:t xml:space="preserve">hrnutí za strany 59. </w:t>
      </w:r>
      <w:r w:rsidR="005C78CC">
        <w:rPr>
          <w:sz w:val="24"/>
          <w:szCs w:val="24"/>
        </w:rPr>
        <w:t>K</w:t>
      </w:r>
      <w:r w:rsidR="00B17E9E">
        <w:rPr>
          <w:sz w:val="24"/>
          <w:szCs w:val="24"/>
        </w:rPr>
        <w:t xml:space="preserve">ontrolní otázky k tomuto tématu pošlu až v opakování příští týden. </w:t>
      </w:r>
    </w:p>
    <w:p w:rsidR="005C78CC" w:rsidRPr="00E13FF9" w:rsidRDefault="005C78CC" w:rsidP="006F4089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</w:t>
      </w:r>
      <w:bookmarkStart w:id="0" w:name="_GoBack"/>
      <w:bookmarkEnd w:id="0"/>
    </w:p>
    <w:p w:rsidR="00DB1EE8" w:rsidRDefault="00DB1EE8"/>
    <w:sectPr w:rsidR="00DB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4EF0"/>
    <w:multiLevelType w:val="hybridMultilevel"/>
    <w:tmpl w:val="3EF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1"/>
    <w:rsid w:val="000124B1"/>
    <w:rsid w:val="005414E1"/>
    <w:rsid w:val="005C78CC"/>
    <w:rsid w:val="006F4089"/>
    <w:rsid w:val="00990CA2"/>
    <w:rsid w:val="00A2023E"/>
    <w:rsid w:val="00B17E9E"/>
    <w:rsid w:val="00DB1EE8"/>
    <w:rsid w:val="00E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7A20-56AC-417B-A498-0FF0211C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2020-03-30T16:02:00Z</dcterms:created>
  <dcterms:modified xsi:type="dcterms:W3CDTF">2020-03-30T16:22:00Z</dcterms:modified>
</cp:coreProperties>
</file>